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D3" w:rsidRPr="007F18B4" w:rsidRDefault="00D175D3" w:rsidP="00D175D3">
      <w:pPr>
        <w:widowControl w:val="0"/>
        <w:jc w:val="center"/>
        <w:rPr>
          <w:rFonts w:ascii="Droid Serif" w:hAnsi="Droid Serif" w:cs="Droid Serif"/>
          <w:b/>
          <w:bCs/>
          <w:smallCaps/>
          <w:sz w:val="22"/>
          <w:szCs w:val="22"/>
          <w14:ligatures w14:val="none"/>
        </w:rPr>
      </w:pPr>
      <w:r w:rsidRPr="007F18B4">
        <w:rPr>
          <w:rFonts w:ascii="Droid Serif" w:hAnsi="Droid Serif" w:cs="Droid Serif"/>
          <w:b/>
          <w:bCs/>
          <w:smallCaps/>
          <w:sz w:val="22"/>
          <w:szCs w:val="22"/>
          <w14:ligatures w14:val="none"/>
        </w:rPr>
        <w:t>Affiliated Lutheran Churches (4</w:t>
      </w:r>
      <w:r w:rsidR="00664AE1">
        <w:rPr>
          <w:rFonts w:ascii="Droid Serif" w:hAnsi="Droid Serif" w:cs="Droid Serif"/>
          <w:b/>
          <w:bCs/>
          <w:smallCaps/>
          <w:sz w:val="22"/>
          <w:szCs w:val="22"/>
          <w14:ligatures w14:val="none"/>
        </w:rPr>
        <w:t>7</w:t>
      </w:r>
      <w:r w:rsidRPr="007F18B4">
        <w:rPr>
          <w:rFonts w:ascii="Droid Serif" w:hAnsi="Droid Serif" w:cs="Droid Serif"/>
          <w:b/>
          <w:bCs/>
          <w:smallCaps/>
          <w:sz w:val="22"/>
          <w:szCs w:val="22"/>
          <w14:ligatures w14:val="none"/>
        </w:rPr>
        <w:t>) with</w:t>
      </w:r>
    </w:p>
    <w:p w:rsidR="00D175D3" w:rsidRPr="007F18B4" w:rsidRDefault="00D175D3" w:rsidP="00D175D3">
      <w:pPr>
        <w:jc w:val="center"/>
        <w:rPr>
          <w:rFonts w:ascii="Droid Serif" w:hAnsi="Droid Serif" w:cs="Droid Serif"/>
          <w:b/>
          <w:bCs/>
          <w:smallCaps/>
          <w:sz w:val="22"/>
          <w:szCs w:val="22"/>
          <w14:ligatures w14:val="none"/>
        </w:rPr>
      </w:pPr>
      <w:r w:rsidRPr="007F18B4">
        <w:rPr>
          <w:rFonts w:ascii="Droid Serif" w:hAnsi="Droid Serif" w:cs="Droid Serif"/>
          <w:b/>
          <w:bCs/>
          <w:smallCaps/>
          <w:sz w:val="22"/>
          <w:szCs w:val="22"/>
          <w14:ligatures w14:val="none"/>
        </w:rPr>
        <w:t xml:space="preserve">Carolinas Lutheran </w:t>
      </w:r>
      <w:r>
        <w:rPr>
          <w:rFonts w:ascii="Droid Serif" w:hAnsi="Droid Serif" w:cs="Droid Serif"/>
          <w:b/>
          <w:bCs/>
          <w:smallCaps/>
          <w:sz w:val="22"/>
          <w:szCs w:val="22"/>
          <w14:ligatures w14:val="none"/>
        </w:rPr>
        <w:t xml:space="preserve">Women (CLW) as of </w:t>
      </w:r>
      <w:r w:rsidR="00664AE1">
        <w:rPr>
          <w:rFonts w:ascii="Droid Serif" w:hAnsi="Droid Serif" w:cs="Droid Serif"/>
          <w:b/>
          <w:bCs/>
          <w:smallCaps/>
          <w:sz w:val="22"/>
          <w:szCs w:val="22"/>
          <w14:ligatures w14:val="none"/>
        </w:rPr>
        <w:t>January 2022</w:t>
      </w:r>
    </w:p>
    <w:p w:rsidR="00D175D3" w:rsidRPr="007F18B4" w:rsidRDefault="00D175D3" w:rsidP="00D175D3">
      <w:pPr>
        <w:widowControl w:val="0"/>
        <w:jc w:val="center"/>
        <w:rPr>
          <w:rFonts w:ascii="Droid Serif" w:hAnsi="Droid Serif" w:cs="Droid Serif"/>
          <w:b/>
          <w:bCs/>
          <w:sz w:val="22"/>
          <w:szCs w:val="22"/>
          <w14:ligatures w14:val="none"/>
        </w:rPr>
      </w:pPr>
      <w:r w:rsidRPr="007F18B4">
        <w:rPr>
          <w:rFonts w:ascii="Droid Serif" w:hAnsi="Droid Serif" w:cs="Droid Serif"/>
          <w:b/>
          <w:bCs/>
          <w:sz w:val="22"/>
          <w:szCs w:val="22"/>
          <w14:ligatures w14:val="none"/>
        </w:rPr>
        <w:t> 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7"/>
        <w:gridCol w:w="6985"/>
        <w:gridCol w:w="1833"/>
      </w:tblGrid>
      <w:tr w:rsidR="00D175D3" w:rsidRPr="007F18B4" w:rsidTr="00B50DDC">
        <w:tc>
          <w:tcPr>
            <w:tcW w:w="540" w:type="dxa"/>
            <w:vAlign w:val="center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#</w:t>
            </w:r>
          </w:p>
        </w:tc>
        <w:tc>
          <w:tcPr>
            <w:tcW w:w="7228" w:type="dxa"/>
            <w:vAlign w:val="center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Church</w:t>
            </w:r>
          </w:p>
        </w:tc>
        <w:tc>
          <w:tcPr>
            <w:tcW w:w="1859" w:type="dxa"/>
            <w:vAlign w:val="center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Affiliation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 xml:space="preserve">Advent Evangelical Lutheran Church, 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>North Charleston, SC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Advent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Kings Mountain,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Antioch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Dallas,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Bethel Lutheran Church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>, Lincolnton,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Christ the Servant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Conway, SC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LCMC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Christ United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Granite Falls,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Christiana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Salisbury,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Concordia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China Grove,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Cross of Christ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Concord,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Faith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Faith,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Grace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Newton,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664AE1" w:rsidRPr="007F18B4" w:rsidTr="00B50DDC">
        <w:tc>
          <w:tcPr>
            <w:tcW w:w="540" w:type="dxa"/>
          </w:tcPr>
          <w:p w:rsidR="00664AE1" w:rsidRPr="007F18B4" w:rsidRDefault="00664AE1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7228" w:type="dxa"/>
          </w:tcPr>
          <w:p w:rsidR="00664AE1" w:rsidRPr="00664AE1" w:rsidRDefault="00664AE1" w:rsidP="00B50DDC">
            <w:pPr>
              <w:widowControl w:val="0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 xml:space="preserve">Grace Lutheran Church, </w:t>
            </w:r>
            <w:r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Pfafftown, NC</w:t>
            </w:r>
          </w:p>
        </w:tc>
        <w:tc>
          <w:tcPr>
            <w:tcW w:w="1859" w:type="dxa"/>
          </w:tcPr>
          <w:p w:rsidR="00664AE1" w:rsidRPr="007F18B4" w:rsidRDefault="00664AE1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Holy Trinity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Gastonia,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Holy Trinity Lutheran Church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>, North Augusta, SC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Holy Trinity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Troutman,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  <w:vAlign w:val="center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7228" w:type="dxa"/>
            <w:vAlign w:val="center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Immanuel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Rockwell,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 &amp; LCMC</w:t>
            </w:r>
          </w:p>
        </w:tc>
      </w:tr>
      <w:tr w:rsidR="00D175D3" w:rsidRPr="007F18B4" w:rsidTr="00B50DDC">
        <w:tc>
          <w:tcPr>
            <w:tcW w:w="540" w:type="dxa"/>
            <w:vAlign w:val="center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7228" w:type="dxa"/>
            <w:vAlign w:val="center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Immanuel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Sumter, SC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 xml:space="preserve">Joy </w:t>
            </w:r>
            <w:r w:rsidR="00F76273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 xml:space="preserve">Mission Church, </w:t>
            </w: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 xml:space="preserve"> </w:t>
            </w:r>
            <w:r w:rsidR="00F76273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Lexington</w:t>
            </w: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, SC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Lutheran Church of the Atonement,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Wilkesboro,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 &amp; LCMC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664AE1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 xml:space="preserve">Lutheran Church of the Trinity, </w:t>
            </w: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Morrisville,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Mayer Memorial Lutheran Church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>, Newberry, SC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664AE1" w:rsidP="00664AE1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Millers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Hickory,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Mt. Calvary Evangelical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Claremont,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sz w:val="22"/>
                <w:szCs w:val="22"/>
                <w14:ligatures w14:val="none"/>
              </w:rPr>
              <w:t xml:space="preserve">New Covenant </w:t>
            </w:r>
            <w:r w:rsidR="001F5C27">
              <w:rPr>
                <w:rFonts w:ascii="Droid Serif" w:hAnsi="Droid Serif" w:cs="Droid Serif"/>
                <w:b/>
                <w:sz w:val="22"/>
                <w:szCs w:val="22"/>
                <w14:ligatures w14:val="none"/>
              </w:rPr>
              <w:t>Lutheran Church</w:t>
            </w:r>
            <w:r w:rsidRPr="007F18B4">
              <w:rPr>
                <w:rFonts w:ascii="Droid Serif" w:hAnsi="Droid Serif" w:cs="Droid Serif"/>
                <w:b/>
                <w:sz w:val="22"/>
                <w:szCs w:val="22"/>
                <w14:ligatures w14:val="none"/>
              </w:rPr>
              <w:t xml:space="preserve">, 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>Morganton,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sz w:val="22"/>
                <w:szCs w:val="22"/>
                <w14:ligatures w14:val="none"/>
              </w:rPr>
              <w:t>New Hope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White Rock, SC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New Jerusalem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Hickory,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664AE1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New Life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New London,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LCMC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 xml:space="preserve">Organ Lutheran Church, </w:t>
            </w: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Salisbury,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664AE1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Our Savior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Dallas,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 &amp; LCMC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664AE1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Reformation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New Bern,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Salem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Salisbury,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Shiloh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Hickory,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St. Jacob’s Lutheran Church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>, Chapin, SC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St. James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Newton,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St. John’s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Asheboro,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St. John’s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Statesville,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St. Luke’s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Monroe,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LCMC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St. Martin’s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Maiden,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St. Matthew’s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Salisbury,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664AE1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40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St. Paul’s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Salisbury,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LCMC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St. Peter Lutheran Church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(Piney Woods), Chapin, SC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St. Peter</w:t>
            </w:r>
            <w:r w:rsidR="00B45DB5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’s</w:t>
            </w: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 xml:space="preserve"> Lutheran Church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>, Lexington, SC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St. Timothy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Goose Creek, SC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Trinity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Fletcher,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Trinity Lutheran Church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>, Landis,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Union Evangelical Lutheran Church,</w:t>
            </w:r>
            <w:r w:rsidRPr="007F18B4">
              <w:rPr>
                <w:rFonts w:ascii="Droid Serif" w:hAnsi="Droid Serif" w:cs="Droid Serif"/>
                <w:sz w:val="22"/>
                <w:szCs w:val="22"/>
                <w14:ligatures w14:val="none"/>
              </w:rPr>
              <w:t xml:space="preserve"> Salisbury, NC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NALC</w:t>
            </w:r>
          </w:p>
        </w:tc>
      </w:tr>
      <w:tr w:rsidR="00D175D3" w:rsidRPr="007F18B4" w:rsidTr="00B50DDC">
        <w:tc>
          <w:tcPr>
            <w:tcW w:w="540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4</w:t>
            </w:r>
            <w:r w:rsidR="00664AE1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7228" w:type="dxa"/>
          </w:tcPr>
          <w:p w:rsidR="00D175D3" w:rsidRPr="007F18B4" w:rsidRDefault="00D175D3" w:rsidP="00B50DDC">
            <w:pPr>
              <w:widowControl w:val="0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/>
                <w:bCs/>
                <w:sz w:val="22"/>
                <w:szCs w:val="22"/>
                <w14:ligatures w14:val="none"/>
              </w:rPr>
              <w:t xml:space="preserve">United Lutheran, </w:t>
            </w: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Crockett, VA</w:t>
            </w:r>
          </w:p>
        </w:tc>
        <w:tc>
          <w:tcPr>
            <w:tcW w:w="1859" w:type="dxa"/>
          </w:tcPr>
          <w:p w:rsidR="00D175D3" w:rsidRPr="007F18B4" w:rsidRDefault="00D175D3" w:rsidP="00B50DDC">
            <w:pPr>
              <w:widowControl w:val="0"/>
              <w:jc w:val="center"/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</w:pPr>
            <w:r w:rsidRPr="007F18B4">
              <w:rPr>
                <w:rFonts w:ascii="Droid Serif" w:hAnsi="Droid Serif" w:cs="Droid Serif"/>
                <w:bCs/>
                <w:sz w:val="22"/>
                <w:szCs w:val="22"/>
                <w14:ligatures w14:val="none"/>
              </w:rPr>
              <w:t>LCMC</w:t>
            </w:r>
          </w:p>
        </w:tc>
      </w:tr>
    </w:tbl>
    <w:p w:rsidR="00D175D3" w:rsidRDefault="00D175D3" w:rsidP="00D175D3"/>
    <w:p w:rsidR="00D175D3" w:rsidRDefault="00D175D3" w:rsidP="00D175D3"/>
    <w:p w:rsidR="007954AB" w:rsidRDefault="00664AE1" w:rsidP="00D175D3">
      <w:pPr>
        <w:jc w:val="right"/>
      </w:pPr>
      <w:r>
        <w:t>11 Affiliated churches revised 1/25/2022</w:t>
      </w:r>
    </w:p>
    <w:sectPr w:rsidR="007954AB" w:rsidSect="00D3322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 Serif">
    <w:altName w:val="Cambria"/>
    <w:panose1 w:val="020B0604020202020204"/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D3"/>
    <w:rsid w:val="001E685B"/>
    <w:rsid w:val="001F3AC9"/>
    <w:rsid w:val="001F5C27"/>
    <w:rsid w:val="003A1631"/>
    <w:rsid w:val="003C4E7E"/>
    <w:rsid w:val="00456D8F"/>
    <w:rsid w:val="005E58C8"/>
    <w:rsid w:val="005E5CC5"/>
    <w:rsid w:val="00664AE1"/>
    <w:rsid w:val="00734D0C"/>
    <w:rsid w:val="007954AB"/>
    <w:rsid w:val="008C5A15"/>
    <w:rsid w:val="0095535F"/>
    <w:rsid w:val="00AD7C86"/>
    <w:rsid w:val="00B31760"/>
    <w:rsid w:val="00B45DB5"/>
    <w:rsid w:val="00CD4115"/>
    <w:rsid w:val="00D175D3"/>
    <w:rsid w:val="00EA115B"/>
    <w:rsid w:val="00F3699A"/>
    <w:rsid w:val="00F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DFBEA"/>
  <w15:chartTrackingRefBased/>
  <w15:docId w15:val="{10EB5FA9-5F15-534C-A6FA-211BF92F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5D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5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Rash</dc:creator>
  <cp:keywords/>
  <dc:description/>
  <cp:lastModifiedBy>Janet Rash</cp:lastModifiedBy>
  <cp:revision>4</cp:revision>
  <cp:lastPrinted>2022-01-25T19:24:00Z</cp:lastPrinted>
  <dcterms:created xsi:type="dcterms:W3CDTF">2021-07-08T12:41:00Z</dcterms:created>
  <dcterms:modified xsi:type="dcterms:W3CDTF">2022-01-25T19:24:00Z</dcterms:modified>
</cp:coreProperties>
</file>